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4A60E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4A60EC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4A60EC">
      <w:pPr>
        <w:keepNext/>
        <w:spacing w:after="480"/>
        <w:jc w:val="center"/>
      </w:pPr>
      <w:r>
        <w:rPr>
          <w:b/>
        </w:rPr>
        <w:t xml:space="preserve">w sprawie ustalenia wysokości ekwiwalentu pieniężnego dla członków Ochotniczych Straży Pożarnych z terenu gminy Nieporęt za uczestnictwo w działaniu ratowniczym lub </w:t>
      </w:r>
      <w:r>
        <w:rPr>
          <w:b/>
        </w:rPr>
        <w:t>szkoleniu pożarniczym</w:t>
      </w:r>
    </w:p>
    <w:p w:rsidR="00A77B3E" w:rsidRDefault="004A60EC">
      <w:pPr>
        <w:keepLines/>
        <w:spacing w:before="120" w:after="120"/>
        <w:ind w:firstLine="227"/>
      </w:pPr>
      <w:r>
        <w:t>Na podstawie art. 18 ust. 2 pkt 15 i art. 40 ust. 1 ustawy z dnia 8 marca 1990 r. o samorządzie gminnym (Dz. U. z 2021 r. poz. 1372, 1834) oraz art. 28 ust. 1 ustawy z dnia 24 sierpnia 1991 roku o ochronie przeciwpożarowej (Dz. U. z 2</w:t>
      </w:r>
      <w:r>
        <w:t>021 r. poz. 869) Rada Gminy Nieporęt uchwala, co następuje:</w:t>
      </w:r>
    </w:p>
    <w:p w:rsidR="00A77B3E" w:rsidRDefault="004A60EC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ekwiwalent pieniężny dla członków ochotniczych straży pożarnych z terenu gminy Nieporęt w wysokości:</w:t>
      </w:r>
    </w:p>
    <w:p w:rsidR="00A77B3E" w:rsidRDefault="004A60EC">
      <w:pPr>
        <w:spacing w:before="120" w:after="120"/>
        <w:ind w:left="340" w:hanging="227"/>
      </w:pPr>
      <w:r>
        <w:t>1) </w:t>
      </w:r>
      <w:r>
        <w:t>za każdą godzinę uczestnictwa w działaniu ratowniczym - 20 zł brutto (słowni</w:t>
      </w:r>
      <w:r>
        <w:t>e: dwadzieścia złotych brutto);</w:t>
      </w:r>
    </w:p>
    <w:p w:rsidR="00A77B3E" w:rsidRDefault="004A60EC">
      <w:pPr>
        <w:spacing w:before="120" w:after="120"/>
        <w:ind w:left="340" w:hanging="227"/>
      </w:pPr>
      <w:r>
        <w:t>2) </w:t>
      </w:r>
      <w:r>
        <w:t>za każdą godzinę uczestnictwa w specjalistycznym szkoleniu pożarniczym organizowanym przez Państwową Straż Pożarną lub Gminę Nieporęt - 10 zł brutto (słownie: dziesięć złotych brutto);</w:t>
      </w:r>
    </w:p>
    <w:p w:rsidR="00A77B3E" w:rsidRDefault="004A60EC">
      <w:pPr>
        <w:spacing w:before="120" w:after="120"/>
        <w:ind w:left="340" w:hanging="227"/>
      </w:pPr>
      <w:r>
        <w:t>3) </w:t>
      </w:r>
      <w:r>
        <w:t>za każdą godzinę uczestnictwa w p</w:t>
      </w:r>
      <w:r>
        <w:t>odstawowym szkoleniu pożarniczym organizowanym przez Państwową Straż Pożarną lub Gminę Nieporęt - 5 zł brutto (słownie: pięć złotych brutto).</w:t>
      </w:r>
    </w:p>
    <w:p w:rsidR="00A77B3E" w:rsidRDefault="004A60EC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Nieporęt.</w:t>
      </w:r>
    </w:p>
    <w:p w:rsidR="00A77B3E" w:rsidRDefault="004A60EC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XXXII/135/2008 Rady Gminy Ni</w:t>
      </w:r>
      <w:r>
        <w:t>eporęt z dnia 30 grudnia 2008 r. w sprawie ustalenia wysokości ekwiwalentu pieniężnego dla członków Ochotniczych Straży Pożarnych.</w:t>
      </w:r>
    </w:p>
    <w:p w:rsidR="00A77B3E" w:rsidRDefault="004A60EC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Uchwała wchodzi w życie </w:t>
      </w:r>
      <w:r>
        <w:t>z dniem 1 stycznia 2022 r. po uprzednim ogłoszeniu w Dzienniku Urzędowym Województwa Mazowieckiego.</w:t>
      </w:r>
    </w:p>
    <w:p w:rsidR="00D91BB3" w:rsidRDefault="00D91BB3">
      <w:pPr>
        <w:keepLines/>
        <w:spacing w:before="120" w:after="120"/>
        <w:ind w:firstLine="340"/>
        <w:sectPr w:rsidR="00D91BB3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266CF4" w:rsidRDefault="00266CF4">
      <w:pPr>
        <w:jc w:val="center"/>
        <w:rPr>
          <w:szCs w:val="20"/>
        </w:rPr>
      </w:pPr>
    </w:p>
    <w:p w:rsidR="00266CF4" w:rsidRDefault="004A60E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266CF4" w:rsidRDefault="004A60EC">
      <w:pPr>
        <w:spacing w:before="120" w:after="120"/>
        <w:ind w:firstLine="227"/>
        <w:rPr>
          <w:b/>
          <w:szCs w:val="20"/>
        </w:rPr>
      </w:pPr>
      <w:r>
        <w:rPr>
          <w:b/>
          <w:szCs w:val="20"/>
        </w:rPr>
        <w:t>do projektu uchwały w sprawie ustalenia wysokości ekwiwalentu pieniężnego dla członków Ochotniczych Straży Pożarnych z terenu gminy Nieporęt z</w:t>
      </w:r>
      <w:r>
        <w:rPr>
          <w:b/>
          <w:szCs w:val="20"/>
        </w:rPr>
        <w:t>a uczestnictwo w działaniu ratowniczym lub szkoleniu pożarniczym</w:t>
      </w:r>
    </w:p>
    <w:p w:rsidR="00266CF4" w:rsidRDefault="004A60EC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28 ust. 1 ustawy o ochronie przeciwpożarowej członek ochotniczej straży pożarnej, który uczestniczył w działaniu ratowniczym lub szkoleniu pożarniczym organizowanym przez Państ</w:t>
      </w:r>
      <w:r>
        <w:rPr>
          <w:szCs w:val="20"/>
        </w:rPr>
        <w:t>wową Straż Pożarną lub gminę, otrzymuje ekwiwalent pieniężny. Wysokość ekwiwalentu ustala rada gminy w drodze uchwały.</w:t>
      </w:r>
    </w:p>
    <w:p w:rsidR="00266CF4" w:rsidRDefault="004A60EC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28 ust. 2 ww. ustawy wysokość ekwiwalentu nie może przekraczać 1/175 przeciętnego wynagrodzenia, ogłoszonego przez Prezesa</w:t>
      </w:r>
      <w:r>
        <w:rPr>
          <w:szCs w:val="20"/>
        </w:rPr>
        <w:t xml:space="preserve"> Głównego Urzędu Statystycznego w Dzienniku Urzędowym Rzeczypospolitej Polskiej „Monitor Polski” na podstawie art. 20 pkt 2 ustawy z dnia 17 grudnia 1998 r. o emeryturach i rentach z Funduszu Ubezpieczeń Społecznych przed dniem ustalenia ekwiwalentu, za ka</w:t>
      </w:r>
      <w:r>
        <w:rPr>
          <w:szCs w:val="20"/>
        </w:rPr>
        <w:t>żdą godzinę udziału w działaniu ratowniczym lub szkoleniu pożarniczym.</w:t>
      </w:r>
    </w:p>
    <w:p w:rsidR="00266CF4" w:rsidRDefault="004A60E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Zgodnie z Komunikatem Prezesa Głównego Urzędu Statystycznego z dnia 12 maja 2021 r. w sprawie przeciętnego wynagrodzenia w pierwszym kwartale 2021 r. przeciętne wynagrodzenie w trzecim </w:t>
      </w:r>
      <w:r>
        <w:rPr>
          <w:szCs w:val="20"/>
        </w:rPr>
        <w:t>kwartale 2021 r. wyniosło 5.885,75 zł. W związku z powyższym wysokość ekwiwalentu nie może przekraczać 33,63 zł.</w:t>
      </w:r>
    </w:p>
    <w:p w:rsidR="00266CF4" w:rsidRDefault="004A60EC">
      <w:pPr>
        <w:spacing w:before="120" w:after="120"/>
        <w:ind w:firstLine="227"/>
        <w:rPr>
          <w:szCs w:val="20"/>
        </w:rPr>
      </w:pPr>
      <w:r>
        <w:rPr>
          <w:szCs w:val="20"/>
        </w:rPr>
        <w:t>Do tej pory wysokość ekwiwalentu była ustalona na podstawie dotychczas obowiązującej uchwały Rady Gminy Nieporęt z dnia 30 grudnia 2008 roku na</w:t>
      </w:r>
      <w:r>
        <w:rPr>
          <w:szCs w:val="20"/>
        </w:rPr>
        <w:t xml:space="preserve"> poziomie 10 zł za godzinę udziału w działaniu ratowniczym oraz 5 zł za godzinę udziału w szkoleniu pożarniczym. Od tego czasu stawki te nie były aktualizowane. Obecnie obowiązująca stawka w Gminie Nieporęt jest na niskim poziomie, nie tylko w porównaniu d</w:t>
      </w:r>
      <w:r>
        <w:rPr>
          <w:szCs w:val="20"/>
        </w:rPr>
        <w:t>o innych gmin Powiatu Legionowskiego, ale również innych gmin Województwa Mazowieckiego, co potwierdza analiza uchwał rad gmin województwa mazowieckiego podejmowanych w latach 2018-2021. Sprawą oczywistą jest, że członkowie ochotniczych straży pożarnych wy</w:t>
      </w:r>
      <w:r>
        <w:rPr>
          <w:szCs w:val="20"/>
        </w:rPr>
        <w:t>konują swoje obowiązki społecznie, dla idei i nie oczekują z tego tytułu żadnego wynagrodzenia. Jednakże, to zadaniem lokalnej społeczności jest uhonorowanie członków OSP i ich ciężkiej pracy, również wykorzystując aspekt finansowy – właśnie poprzez ustale</w:t>
      </w:r>
      <w:r>
        <w:rPr>
          <w:szCs w:val="20"/>
        </w:rPr>
        <w:t>nie ekwiwalentu pieniężnego dla członków ochotniczych straży pożarnych.</w:t>
      </w:r>
    </w:p>
    <w:sectPr w:rsidR="00266CF4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EC" w:rsidRDefault="004A60EC">
      <w:r>
        <w:separator/>
      </w:r>
    </w:p>
  </w:endnote>
  <w:endnote w:type="continuationSeparator" w:id="0">
    <w:p w:rsidR="004A60EC" w:rsidRDefault="004A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66CF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66CF4" w:rsidRDefault="004A60E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66CF4" w:rsidRDefault="00266CF4">
          <w:pPr>
            <w:jc w:val="right"/>
            <w:rPr>
              <w:sz w:val="18"/>
            </w:rPr>
          </w:pPr>
        </w:p>
      </w:tc>
    </w:tr>
  </w:tbl>
  <w:p w:rsidR="00266CF4" w:rsidRDefault="00266CF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66CF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66CF4" w:rsidRDefault="004A60E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66CF4" w:rsidRDefault="00266CF4">
          <w:pPr>
            <w:jc w:val="right"/>
            <w:rPr>
              <w:sz w:val="18"/>
            </w:rPr>
          </w:pPr>
        </w:p>
      </w:tc>
    </w:tr>
  </w:tbl>
  <w:p w:rsidR="00266CF4" w:rsidRDefault="00266CF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EC" w:rsidRDefault="004A60EC">
      <w:r>
        <w:separator/>
      </w:r>
    </w:p>
  </w:footnote>
  <w:footnote w:type="continuationSeparator" w:id="0">
    <w:p w:rsidR="004A60EC" w:rsidRDefault="004A6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66CF4"/>
    <w:rsid w:val="004A60EC"/>
    <w:rsid w:val="00A77B3E"/>
    <w:rsid w:val="00CA2A55"/>
    <w:rsid w:val="00D9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580D0"/>
  <w15:docId w15:val="{C99D2951-B129-43B1-B23E-C5E1482E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wysokości ekwiwalentu pieniężnego dla członków Ochotniczych Straży Pożarnych z^terenu gminy Nieporęt za uczestnictwo w^działaniu ratowniczym lub szkoleniu pożarniczym</dc:subject>
  <dc:creator>w.dzwonek</dc:creator>
  <cp:lastModifiedBy>Wiktoria Dzwonek</cp:lastModifiedBy>
  <cp:revision>2</cp:revision>
  <dcterms:created xsi:type="dcterms:W3CDTF">2021-11-23T11:39:00Z</dcterms:created>
  <dcterms:modified xsi:type="dcterms:W3CDTF">2021-11-23T11:39:00Z</dcterms:modified>
  <cp:category>Akt prawny</cp:category>
</cp:coreProperties>
</file>